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4DA7"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三明学院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硕士研究生导师申请表</w:t>
      </w:r>
    </w:p>
    <w:p w14:paraId="440A0FC0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（免评审）</w:t>
      </w:r>
    </w:p>
    <w:p w14:paraId="02440DE1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3C426AF">
      <w:pPr>
        <w:spacing w:line="360" w:lineRule="auto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申请</w:t>
      </w:r>
      <w:r>
        <w:rPr>
          <w:rFonts w:hint="eastAsia" w:ascii="仿宋" w:hAnsi="仿宋" w:eastAsia="仿宋" w:cs="仿宋"/>
          <w:szCs w:val="21"/>
          <w:lang w:eastAsia="zh-CN"/>
        </w:rPr>
        <w:t>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</w:t>
      </w:r>
      <w:r>
        <w:rPr>
          <w:rFonts w:hint="eastAsia" w:ascii="仿宋" w:hAnsi="仿宋" w:eastAsia="仿宋" w:cs="仿宋"/>
          <w:szCs w:val="21"/>
        </w:rPr>
        <w:t xml:space="preserve">       </w:t>
      </w:r>
    </w:p>
    <w:tbl>
      <w:tblPr>
        <w:tblStyle w:val="5"/>
        <w:tblpPr w:leftFromText="180" w:rightFromText="180" w:vertAnchor="text" w:horzAnchor="margin" w:tblpXSpec="center" w:tblpY="25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0"/>
        <w:gridCol w:w="496"/>
        <w:gridCol w:w="439"/>
        <w:gridCol w:w="411"/>
        <w:gridCol w:w="1336"/>
        <w:gridCol w:w="1499"/>
        <w:gridCol w:w="1134"/>
        <w:gridCol w:w="1276"/>
        <w:gridCol w:w="1418"/>
      </w:tblGrid>
      <w:tr w14:paraId="2874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34" w:type="dxa"/>
            <w:vAlign w:val="center"/>
          </w:tcPr>
          <w:p w14:paraId="62FC53A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 w14:paraId="671B5FA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39E9D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336" w:type="dxa"/>
            <w:vAlign w:val="center"/>
          </w:tcPr>
          <w:p w14:paraId="2482334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 w14:paraId="7FE8FB7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 w14:paraId="1AD35DB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1134" w:type="dxa"/>
            <w:vAlign w:val="center"/>
          </w:tcPr>
          <w:p w14:paraId="7CFECAB1"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 w14:paraId="402B3F3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276" w:type="dxa"/>
            <w:vAlign w:val="center"/>
          </w:tcPr>
          <w:p w14:paraId="6D78DDE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1418" w:type="dxa"/>
            <w:vAlign w:val="center"/>
          </w:tcPr>
          <w:p w14:paraId="461E159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58F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34" w:type="dxa"/>
            <w:vAlign w:val="center"/>
          </w:tcPr>
          <w:p w14:paraId="2198276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</w:t>
            </w:r>
          </w:p>
          <w:p w14:paraId="4853620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946" w:type="dxa"/>
            <w:gridSpan w:val="2"/>
            <w:vAlign w:val="center"/>
          </w:tcPr>
          <w:p w14:paraId="391D9CA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850" w:type="dxa"/>
            <w:gridSpan w:val="2"/>
            <w:vAlign w:val="center"/>
          </w:tcPr>
          <w:p w14:paraId="57E24DA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336" w:type="dxa"/>
            <w:vAlign w:val="center"/>
          </w:tcPr>
          <w:p w14:paraId="670DE56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 w14:paraId="6305225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 w14:paraId="435052E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1134" w:type="dxa"/>
            <w:vAlign w:val="center"/>
          </w:tcPr>
          <w:p w14:paraId="22942D5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276" w:type="dxa"/>
            <w:vAlign w:val="center"/>
          </w:tcPr>
          <w:p w14:paraId="01934F01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 w14:paraId="6EFF4DE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18" w:type="dxa"/>
            <w:vAlign w:val="center"/>
          </w:tcPr>
          <w:p w14:paraId="5A564394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024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30" w:type="dxa"/>
            <w:gridSpan w:val="5"/>
            <w:vAlign w:val="center"/>
          </w:tcPr>
          <w:p w14:paraId="50B2827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6663" w:type="dxa"/>
            <w:gridSpan w:val="5"/>
            <w:vAlign w:val="center"/>
          </w:tcPr>
          <w:p w14:paraId="0732A6C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 w14:paraId="0DAC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830" w:type="dxa"/>
            <w:gridSpan w:val="5"/>
            <w:vAlign w:val="center"/>
          </w:tcPr>
          <w:p w14:paraId="500C10BB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拟跨学科招生的专业学位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类别（领域）</w:t>
            </w:r>
          </w:p>
        </w:tc>
        <w:tc>
          <w:tcPr>
            <w:tcW w:w="6663" w:type="dxa"/>
            <w:gridSpan w:val="5"/>
            <w:vAlign w:val="center"/>
          </w:tcPr>
          <w:p w14:paraId="2F7A5BF9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机械（智能制造技术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车辆工程）</w:t>
            </w:r>
          </w:p>
        </w:tc>
      </w:tr>
      <w:tr w14:paraId="42FA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vAlign w:val="center"/>
          </w:tcPr>
          <w:p w14:paraId="183CDB1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免评审条件</w:t>
            </w:r>
          </w:p>
        </w:tc>
        <w:tc>
          <w:tcPr>
            <w:tcW w:w="8009" w:type="dxa"/>
            <w:gridSpan w:val="8"/>
            <w:tcBorders>
              <w:bottom w:val="single" w:color="auto" w:sz="4" w:space="0"/>
            </w:tcBorders>
            <w:vAlign w:val="center"/>
          </w:tcPr>
          <w:p w14:paraId="03485A22">
            <w:pPr>
              <w:spacing w:before="156" w:beforeLines="50" w:line="276" w:lineRule="auto"/>
              <w:jc w:val="left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本人符合以下免评审条件，申请免评审认定硕导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任职和招生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资格</w:t>
            </w:r>
          </w:p>
          <w:p w14:paraId="2C817FF0"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在聘期内的省级及以上人才</w:t>
            </w:r>
          </w:p>
          <w:p w14:paraId="124276E9"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eastAsia="zh-CN"/>
              </w:rPr>
              <w:t>以来</w:t>
            </w:r>
            <w:r>
              <w:rPr>
                <w:rFonts w:hint="eastAsia" w:ascii="仿宋" w:hAnsi="仿宋" w:eastAsia="仿宋" w:cs="仿宋"/>
              </w:rPr>
              <w:t>新引进的教学、科研岗位的具有博士学位的人</w:t>
            </w:r>
            <w:r>
              <w:rPr>
                <w:rFonts w:hint="eastAsia" w:ascii="仿宋" w:hAnsi="仿宋" w:eastAsia="仿宋" w:cs="仿宋"/>
                <w:lang w:eastAsia="zh-CN"/>
              </w:rPr>
              <w:t>员</w:t>
            </w:r>
          </w:p>
          <w:p w14:paraId="11EBFD5D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</w:rPr>
              <w:t>年以来在其他高校已经认定为硕导任职资格，且正指导硕士生；</w:t>
            </w:r>
          </w:p>
          <w:p w14:paraId="754D03FB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博士生导师</w:t>
            </w:r>
          </w:p>
          <w:p w14:paraId="33932485">
            <w:pPr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eastAsia="zh-CN"/>
              </w:rPr>
              <w:t>其他特别突出贡献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lang w:eastAsia="zh-CN"/>
              </w:rPr>
              <w:t>如国家级项目在研负责人、科技进步一等奖获得者</w:t>
            </w:r>
            <w:r>
              <w:rPr>
                <w:rFonts w:hint="eastAsia" w:ascii="仿宋" w:hAnsi="仿宋" w:eastAsia="仿宋" w:cs="仿宋"/>
                <w:lang w:eastAsia="zh-CN"/>
              </w:rPr>
              <w:t>）。</w:t>
            </w:r>
          </w:p>
        </w:tc>
      </w:tr>
      <w:tr w14:paraId="65B6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93" w:type="dxa"/>
            <w:gridSpan w:val="10"/>
            <w:vAlign w:val="center"/>
          </w:tcPr>
          <w:p w14:paraId="00FFDDDB"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 w14:paraId="67905713"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 w14:paraId="3E8729BD"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5BFF5B7">
            <w:pPr>
              <w:ind w:firstLine="4800" w:firstLineChars="20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7C4B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419" w:type="dxa"/>
            <w:gridSpan w:val="4"/>
            <w:vAlign w:val="center"/>
          </w:tcPr>
          <w:p w14:paraId="0A4E7B36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</w:t>
            </w:r>
          </w:p>
          <w:p w14:paraId="75838DA9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小组意见</w:t>
            </w:r>
          </w:p>
        </w:tc>
        <w:tc>
          <w:tcPr>
            <w:tcW w:w="7074" w:type="dxa"/>
            <w:gridSpan w:val="6"/>
            <w:vAlign w:val="center"/>
          </w:tcPr>
          <w:p w14:paraId="2FFE48EB"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 w14:paraId="508C4151"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909D337">
            <w:pPr>
              <w:tabs>
                <w:tab w:val="left" w:pos="312"/>
              </w:tabs>
              <w:spacing w:line="36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学院师德建设工作小组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 w14:paraId="2ABD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2419" w:type="dxa"/>
            <w:gridSpan w:val="4"/>
            <w:vAlign w:val="center"/>
          </w:tcPr>
          <w:p w14:paraId="6E709014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学院学术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委员会意见</w:t>
            </w:r>
          </w:p>
          <w:p w14:paraId="145DEA42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（涂改无效）</w:t>
            </w:r>
          </w:p>
        </w:tc>
        <w:tc>
          <w:tcPr>
            <w:tcW w:w="7074" w:type="dxa"/>
            <w:gridSpan w:val="6"/>
            <w:vAlign w:val="center"/>
          </w:tcPr>
          <w:p w14:paraId="797CDBF2"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 w14:paraId="6B756B99"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</w:t>
            </w:r>
          </w:p>
          <w:p w14:paraId="16B46D07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138A2E65">
            <w:pPr>
              <w:spacing w:line="360" w:lineRule="auto"/>
              <w:ind w:firstLine="1200" w:firstLineChars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</w:t>
            </w:r>
          </w:p>
          <w:p w14:paraId="329659A4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5A66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419" w:type="dxa"/>
            <w:gridSpan w:val="4"/>
            <w:vAlign w:val="center"/>
          </w:tcPr>
          <w:p w14:paraId="0EC04D22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校学术委员会意见</w:t>
            </w:r>
          </w:p>
        </w:tc>
        <w:tc>
          <w:tcPr>
            <w:tcW w:w="7074" w:type="dxa"/>
            <w:gridSpan w:val="6"/>
            <w:vAlign w:val="center"/>
          </w:tcPr>
          <w:p w14:paraId="184EA9A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4BBE5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BFE8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委员会（盖章）：                            </w:t>
            </w:r>
          </w:p>
          <w:p w14:paraId="209ADFD1">
            <w:pPr>
              <w:spacing w:line="36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55A294DE">
      <w:pPr>
        <w:jc w:val="center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64EFF6A">
      <w:pPr>
        <w:rPr>
          <w:rFonts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</w:p>
    <w:p w14:paraId="2CF63C60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请提供符合免评审条件的佐证材料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8B5B491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同一教师申请不同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学科专业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导师，应分别填表。</w:t>
      </w:r>
    </w:p>
    <w:sectPr>
      <w:footerReference r:id="rId3" w:type="default"/>
      <w:pgSz w:w="11906" w:h="16838"/>
      <w:pgMar w:top="1270" w:right="1293" w:bottom="1270" w:left="12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6B3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6D67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26D678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52204"/>
    <w:rsid w:val="00074D27"/>
    <w:rsid w:val="00080CF2"/>
    <w:rsid w:val="000A0D2A"/>
    <w:rsid w:val="00121FFF"/>
    <w:rsid w:val="001830F2"/>
    <w:rsid w:val="001945B5"/>
    <w:rsid w:val="001C7265"/>
    <w:rsid w:val="001E3F6A"/>
    <w:rsid w:val="001F14E0"/>
    <w:rsid w:val="00202807"/>
    <w:rsid w:val="002654DE"/>
    <w:rsid w:val="00331C90"/>
    <w:rsid w:val="00382E08"/>
    <w:rsid w:val="003E189F"/>
    <w:rsid w:val="00466233"/>
    <w:rsid w:val="005874D0"/>
    <w:rsid w:val="006035AA"/>
    <w:rsid w:val="00637412"/>
    <w:rsid w:val="00637710"/>
    <w:rsid w:val="007A5C38"/>
    <w:rsid w:val="007F409C"/>
    <w:rsid w:val="008300FA"/>
    <w:rsid w:val="00840BC4"/>
    <w:rsid w:val="008650CD"/>
    <w:rsid w:val="008B353D"/>
    <w:rsid w:val="008C09C1"/>
    <w:rsid w:val="008F415C"/>
    <w:rsid w:val="00946A29"/>
    <w:rsid w:val="009F0C12"/>
    <w:rsid w:val="00AB361B"/>
    <w:rsid w:val="00AD2114"/>
    <w:rsid w:val="00AF1FBE"/>
    <w:rsid w:val="00B26F34"/>
    <w:rsid w:val="00B632DA"/>
    <w:rsid w:val="00B80E51"/>
    <w:rsid w:val="00BB6463"/>
    <w:rsid w:val="00C504F2"/>
    <w:rsid w:val="00C92242"/>
    <w:rsid w:val="00CD0D40"/>
    <w:rsid w:val="00CE37DC"/>
    <w:rsid w:val="00D40EA5"/>
    <w:rsid w:val="00D82A65"/>
    <w:rsid w:val="00DB0F51"/>
    <w:rsid w:val="00E1081E"/>
    <w:rsid w:val="00E16C81"/>
    <w:rsid w:val="00E91898"/>
    <w:rsid w:val="00EC5607"/>
    <w:rsid w:val="00F509E4"/>
    <w:rsid w:val="00F80F4C"/>
    <w:rsid w:val="00FD789B"/>
    <w:rsid w:val="01864851"/>
    <w:rsid w:val="08073896"/>
    <w:rsid w:val="0E067EE8"/>
    <w:rsid w:val="10106A15"/>
    <w:rsid w:val="17386FA6"/>
    <w:rsid w:val="1799556B"/>
    <w:rsid w:val="195073FE"/>
    <w:rsid w:val="21EF3B37"/>
    <w:rsid w:val="271F3373"/>
    <w:rsid w:val="278065DC"/>
    <w:rsid w:val="29C74703"/>
    <w:rsid w:val="2C346F9C"/>
    <w:rsid w:val="32BF0DD0"/>
    <w:rsid w:val="36037B48"/>
    <w:rsid w:val="3AE32E47"/>
    <w:rsid w:val="3C160221"/>
    <w:rsid w:val="4303280C"/>
    <w:rsid w:val="48273DEB"/>
    <w:rsid w:val="52280396"/>
    <w:rsid w:val="54873A33"/>
    <w:rsid w:val="550E7567"/>
    <w:rsid w:val="5F721090"/>
    <w:rsid w:val="60DA002D"/>
    <w:rsid w:val="635C44EB"/>
    <w:rsid w:val="64D4770D"/>
    <w:rsid w:val="6C9867A5"/>
    <w:rsid w:val="71471E6D"/>
    <w:rsid w:val="752452C2"/>
    <w:rsid w:val="7BCC0B51"/>
    <w:rsid w:val="7D944A96"/>
    <w:rsid w:val="7F0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560</Characters>
  <Lines>6</Lines>
  <Paragraphs>1</Paragraphs>
  <TotalTime>8</TotalTime>
  <ScaleCrop>false</ScaleCrop>
  <LinksUpToDate>false</LinksUpToDate>
  <CharactersWithSpaces>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YE</dc:creator>
  <cp:lastModifiedBy>童妈·林夕梦</cp:lastModifiedBy>
  <dcterms:modified xsi:type="dcterms:W3CDTF">2025-02-25T07:22:56Z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  <property fmtid="{D5CDD505-2E9C-101B-9397-08002B2CF9AE}" pid="5" name="KSOTemplateDocerSaveRecord">
    <vt:lpwstr>eyJoZGlkIjoiZjU3MTMwNDhiM2RmODhiMzg0Zjg0NDNjMjNmYjY2M2MiLCJ1c2VySWQiOiI1MTE3ODE1NTgifQ==</vt:lpwstr>
  </property>
</Properties>
</file>